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09EC" w14:textId="77777777" w:rsidR="009B6915" w:rsidRDefault="009B6915"/>
    <w:p w14:paraId="1FD89959" w14:textId="77777777" w:rsidR="009B6915" w:rsidRDefault="009B6915"/>
    <w:p w14:paraId="537FB36A" w14:textId="77777777" w:rsidR="009B6915" w:rsidRDefault="009B6915"/>
    <w:p w14:paraId="6512B94E" w14:textId="77777777" w:rsidR="009B6915" w:rsidRDefault="008D71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7FFA4C" wp14:editId="31B238A9">
                <wp:simplePos x="0" y="0"/>
                <wp:positionH relativeFrom="column">
                  <wp:posOffset>-63499</wp:posOffset>
                </wp:positionH>
                <wp:positionV relativeFrom="paragraph">
                  <wp:posOffset>355600</wp:posOffset>
                </wp:positionV>
                <wp:extent cx="2613660" cy="3199765"/>
                <wp:effectExtent l="0" t="0" r="0" b="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3933" y="2184880"/>
                          <a:ext cx="2604135" cy="319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F327F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Quintessential" w:eastAsia="Quintessential" w:hAnsi="Quintessential" w:cs="Quintessential"/>
                                <w:color w:val="0E5B41"/>
                                <w:sz w:val="56"/>
                              </w:rPr>
                              <w:t xml:space="preserve">Your volunteer time and energy are appreciated!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FFA4C" id="Rectangle 14" o:spid="_x0000_s1026" style="position:absolute;margin-left:-5pt;margin-top:28pt;width:205.8pt;height:25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" filled="f" stroked="f">
                <v:textbox inset="2.53958mm,1.2694mm,2.53958mm,1.2694mm">
                  <w:txbxContent>
                    <w:p w14:paraId="311F327F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rFonts w:ascii="Quintessential" w:eastAsia="Quintessential" w:hAnsi="Quintessential" w:cs="Quintessential"/>
                          <w:color w:val="0E5B41"/>
                          <w:sz w:val="56"/>
                        </w:rPr>
                        <w:t xml:space="preserve">Your volunteer time and energy are appreciated!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347966" wp14:editId="0121F4E8">
                <wp:simplePos x="0" y="0"/>
                <wp:positionH relativeFrom="column">
                  <wp:posOffset>3352800</wp:posOffset>
                </wp:positionH>
                <wp:positionV relativeFrom="paragraph">
                  <wp:posOffset>2628900</wp:posOffset>
                </wp:positionV>
                <wp:extent cx="2374900" cy="3218815"/>
                <wp:effectExtent l="0" t="0" r="0" b="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2176943"/>
                          <a:ext cx="2362200" cy="3206115"/>
                        </a:xfrm>
                        <a:prstGeom prst="rect">
                          <a:avLst/>
                        </a:prstGeom>
                        <a:solidFill>
                          <a:srgbClr val="0E5B4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39C72" w14:textId="77777777" w:rsidR="009B6915" w:rsidRDefault="009B69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47966" id="Rectangle 15" o:spid="_x0000_s1027" style="position:absolute;margin-left:264pt;margin-top:207pt;width:187pt;height:25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" fillcolor="#0e5b41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6C39C72" w14:textId="77777777" w:rsidR="009B6915" w:rsidRDefault="009B691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BD1A43" wp14:editId="07A535BD">
                <wp:simplePos x="0" y="0"/>
                <wp:positionH relativeFrom="column">
                  <wp:posOffset>3365500</wp:posOffset>
                </wp:positionH>
                <wp:positionV relativeFrom="paragraph">
                  <wp:posOffset>2628900</wp:posOffset>
                </wp:positionV>
                <wp:extent cx="2372360" cy="3229610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583" y="2169958"/>
                          <a:ext cx="2362835" cy="322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106A3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Volunteer Opportunities </w:t>
                            </w:r>
                          </w:p>
                          <w:p w14:paraId="72586205" w14:textId="77777777" w:rsidR="009B6915" w:rsidRDefault="009B6915">
                            <w:pPr>
                              <w:textDirection w:val="btLr"/>
                            </w:pPr>
                          </w:p>
                          <w:p w14:paraId="43B54C9B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Band banquet</w:t>
                            </w:r>
                          </w:p>
                          <w:p w14:paraId="1D48BAA4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Band camp/Senior roast</w:t>
                            </w:r>
                          </w:p>
                          <w:p w14:paraId="0A2CE160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Chair (committee or fundraiser)</w:t>
                            </w:r>
                          </w:p>
                          <w:p w14:paraId="76CED166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 xml:space="preserve">Chaperone </w:t>
                            </w:r>
                          </w:p>
                          <w:p w14:paraId="774438BA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Concession stand</w:t>
                            </w:r>
                          </w:p>
                          <w:p w14:paraId="0F412F62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 xml:space="preserve"> (after LGM requirements are met)</w:t>
                            </w:r>
                          </w:p>
                          <w:p w14:paraId="52C38729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Face painting</w:t>
                            </w:r>
                          </w:p>
                          <w:p w14:paraId="32251174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LGM table</w:t>
                            </w:r>
                          </w:p>
                          <w:p w14:paraId="531B55A6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Scholarship</w:t>
                            </w:r>
                          </w:p>
                          <w:p w14:paraId="5AB19838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Uniforms</w:t>
                            </w:r>
                          </w:p>
                          <w:p w14:paraId="6A299128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Video</w:t>
                            </w:r>
                          </w:p>
                          <w:p w14:paraId="57B28C30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Water/snacks</w:t>
                            </w:r>
                          </w:p>
                          <w:p w14:paraId="77B8F369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Website</w:t>
                            </w:r>
                          </w:p>
                          <w:p w14:paraId="0D5F0B84" w14:textId="77777777" w:rsidR="009B6915" w:rsidRDefault="009B6915">
                            <w:pPr>
                              <w:jc w:val="center"/>
                              <w:textDirection w:val="btLr"/>
                            </w:pPr>
                          </w:p>
                          <w:p w14:paraId="124990E9" w14:textId="77777777" w:rsidR="009B6915" w:rsidRDefault="009B691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D1A43" id="Rectangle 16" o:spid="_x0000_s1028" style="position:absolute;margin-left:265pt;margin-top:207pt;width:186.8pt;height:25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" filled="f" stroked="f">
                <v:textbox inset="2.53958mm,1.2694mm,2.53958mm,1.2694mm">
                  <w:txbxContent>
                    <w:p w14:paraId="10B106A3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36"/>
                        </w:rPr>
                        <w:t xml:space="preserve">Volunteer Opportunities </w:t>
                      </w:r>
                    </w:p>
                    <w:p w14:paraId="72586205" w14:textId="77777777" w:rsidR="009B6915" w:rsidRDefault="009B6915">
                      <w:pPr>
                        <w:textDirection w:val="btLr"/>
                      </w:pPr>
                    </w:p>
                    <w:p w14:paraId="43B54C9B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Band banquet</w:t>
                      </w:r>
                    </w:p>
                    <w:p w14:paraId="1D48BAA4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Band camp/Senior roast</w:t>
                      </w:r>
                    </w:p>
                    <w:p w14:paraId="0A2CE160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Chair (committee or fundraiser)</w:t>
                      </w:r>
                    </w:p>
                    <w:p w14:paraId="76CED166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 xml:space="preserve">Chaperone </w:t>
                      </w:r>
                    </w:p>
                    <w:p w14:paraId="774438BA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Concession stand</w:t>
                      </w:r>
                    </w:p>
                    <w:p w14:paraId="0F412F62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 xml:space="preserve"> (after LGM requirements are met)</w:t>
                      </w:r>
                    </w:p>
                    <w:p w14:paraId="52C38729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Face painting</w:t>
                      </w:r>
                    </w:p>
                    <w:p w14:paraId="32251174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LGM table</w:t>
                      </w:r>
                    </w:p>
                    <w:p w14:paraId="531B55A6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Scholarship</w:t>
                      </w:r>
                    </w:p>
                    <w:p w14:paraId="5AB19838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Uniforms</w:t>
                      </w:r>
                    </w:p>
                    <w:p w14:paraId="6A299128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Video</w:t>
                      </w:r>
                    </w:p>
                    <w:p w14:paraId="57B28C30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Water/snacks</w:t>
                      </w:r>
                    </w:p>
                    <w:p w14:paraId="77B8F369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Website</w:t>
                      </w:r>
                    </w:p>
                    <w:p w14:paraId="0D5F0B84" w14:textId="77777777" w:rsidR="009B6915" w:rsidRDefault="009B6915">
                      <w:pPr>
                        <w:jc w:val="center"/>
                        <w:textDirection w:val="btLr"/>
                      </w:pPr>
                    </w:p>
                    <w:p w14:paraId="124990E9" w14:textId="77777777" w:rsidR="009B6915" w:rsidRDefault="009B6915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5BD056" w14:textId="77777777" w:rsidR="009B6915" w:rsidRDefault="009B6915">
      <w:pPr>
        <w:jc w:val="center"/>
      </w:pPr>
    </w:p>
    <w:p w14:paraId="4F543567" w14:textId="77777777" w:rsidR="009B6915" w:rsidRDefault="009B6915"/>
    <w:p w14:paraId="6C91992A" w14:textId="77777777" w:rsidR="009B6915" w:rsidRDefault="008D7113">
      <w:r>
        <w:rPr>
          <w:noProof/>
        </w:rPr>
        <w:drawing>
          <wp:inline distT="0" distB="0" distL="0" distR="0" wp14:anchorId="680B57E1" wp14:editId="16374E7C">
            <wp:extent cx="2438400" cy="914400"/>
            <wp:effectExtent l="0" t="0" r="0" b="0"/>
            <wp:docPr id="22" name="image2.jpg" descr="../../../../Desktop/Musical_Not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../../../../Desktop/Musical_Note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DDDEA" w14:textId="77777777" w:rsidR="009B6915" w:rsidRDefault="009B6915"/>
    <w:p w14:paraId="31272503" w14:textId="77777777" w:rsidR="009B6915" w:rsidRDefault="009B6915"/>
    <w:p w14:paraId="45C3B71C" w14:textId="77777777" w:rsidR="009B6915" w:rsidRDefault="009B6915"/>
    <w:p w14:paraId="005490E8" w14:textId="77777777" w:rsidR="009B6915" w:rsidRDefault="009B6915"/>
    <w:p w14:paraId="4747BEB1" w14:textId="77777777" w:rsidR="009B6915" w:rsidRDefault="009B6915"/>
    <w:p w14:paraId="266B5ECD" w14:textId="77777777" w:rsidR="009B6915" w:rsidRDefault="009B6915"/>
    <w:p w14:paraId="00209FD0" w14:textId="77777777" w:rsidR="009B6915" w:rsidRDefault="009B6915"/>
    <w:p w14:paraId="7E9FB105" w14:textId="77777777" w:rsidR="009B6915" w:rsidRDefault="008D71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CAB0E1" wp14:editId="14F08CAB">
                <wp:simplePos x="0" y="0"/>
                <wp:positionH relativeFrom="column">
                  <wp:posOffset>12701</wp:posOffset>
                </wp:positionH>
                <wp:positionV relativeFrom="paragraph">
                  <wp:posOffset>571500</wp:posOffset>
                </wp:positionV>
                <wp:extent cx="2365375" cy="2289175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2641763"/>
                          <a:ext cx="2352675" cy="2276475"/>
                        </a:xfrm>
                        <a:prstGeom prst="rect">
                          <a:avLst/>
                        </a:prstGeom>
                        <a:solidFill>
                          <a:srgbClr val="0E5B4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7EFA71" w14:textId="77777777" w:rsidR="009B6915" w:rsidRDefault="009B69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AB0E1" id="Rectangle 20" o:spid="_x0000_s1029" style="position:absolute;margin-left:1pt;margin-top:45pt;width:186.25pt;height:1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" fillcolor="#0e5b41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97EFA71" w14:textId="77777777" w:rsidR="009B6915" w:rsidRDefault="009B691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B51494B" wp14:editId="2875C5E6">
                <wp:simplePos x="0" y="0"/>
                <wp:positionH relativeFrom="column">
                  <wp:posOffset>1</wp:posOffset>
                </wp:positionH>
                <wp:positionV relativeFrom="paragraph">
                  <wp:posOffset>647700</wp:posOffset>
                </wp:positionV>
                <wp:extent cx="2372360" cy="2181225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583" y="2694150"/>
                          <a:ext cx="236283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FE734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 xml:space="preserve">Individual Fundraising Opportunities </w:t>
                            </w:r>
                          </w:p>
                          <w:p w14:paraId="3DE57CC6" w14:textId="77777777" w:rsidR="009B6915" w:rsidRDefault="009B6915">
                            <w:pPr>
                              <w:textDirection w:val="btLr"/>
                            </w:pPr>
                          </w:p>
                          <w:p w14:paraId="27F08B54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Hoagie sale</w:t>
                            </w:r>
                          </w:p>
                          <w:p w14:paraId="521DCF5C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 xml:space="preserve">KeyBank Pavilion </w:t>
                            </w:r>
                          </w:p>
                          <w:p w14:paraId="5CA8DEF3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Miley’s Racetrack</w:t>
                            </w:r>
                          </w:p>
                          <w:p w14:paraId="557E0B02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SCRIP program</w:t>
                            </w:r>
                          </w:p>
                          <w:p w14:paraId="5F7939CB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Stromboli sale</w:t>
                            </w:r>
                          </w:p>
                          <w:p w14:paraId="48AB1A6E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That’s My Pan</w:t>
                            </w:r>
                          </w:p>
                          <w:p w14:paraId="6721C733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</w:rPr>
                              <w:t>Wreath sale</w:t>
                            </w:r>
                          </w:p>
                          <w:p w14:paraId="15E3D62F" w14:textId="77777777" w:rsidR="009B6915" w:rsidRDefault="009B6915">
                            <w:pPr>
                              <w:jc w:val="center"/>
                              <w:textDirection w:val="btLr"/>
                            </w:pPr>
                          </w:p>
                          <w:p w14:paraId="609C76B4" w14:textId="77777777" w:rsidR="009B6915" w:rsidRDefault="009B6915">
                            <w:pPr>
                              <w:jc w:val="center"/>
                              <w:textDirection w:val="btLr"/>
                            </w:pPr>
                          </w:p>
                          <w:p w14:paraId="6D82C8FB" w14:textId="77777777" w:rsidR="009B6915" w:rsidRDefault="009B691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1494B" id="Rectangle 18" o:spid="_x0000_s1030" style="position:absolute;margin-left:0;margin-top:51pt;width:186.8pt;height:17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" filled="f" stroked="f">
                <v:textbox inset="2.53958mm,1.2694mm,2.53958mm,1.2694mm">
                  <w:txbxContent>
                    <w:p w14:paraId="37CFE734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36"/>
                        </w:rPr>
                        <w:t xml:space="preserve">Individual Fundraising Opportunities </w:t>
                      </w:r>
                    </w:p>
                    <w:p w14:paraId="3DE57CC6" w14:textId="77777777" w:rsidR="009B6915" w:rsidRDefault="009B6915">
                      <w:pPr>
                        <w:textDirection w:val="btLr"/>
                      </w:pPr>
                    </w:p>
                    <w:p w14:paraId="27F08B54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Hoagie sale</w:t>
                      </w:r>
                    </w:p>
                    <w:p w14:paraId="521DCF5C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 xml:space="preserve">KeyBank Pavilion </w:t>
                      </w:r>
                    </w:p>
                    <w:p w14:paraId="5CA8DEF3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Miley’s Racetrack</w:t>
                      </w:r>
                    </w:p>
                    <w:p w14:paraId="557E0B02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SCRIP program</w:t>
                      </w:r>
                    </w:p>
                    <w:p w14:paraId="5F7939CB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Stromboli sale</w:t>
                      </w:r>
                    </w:p>
                    <w:p w14:paraId="48AB1A6E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That’s My Pan</w:t>
                      </w:r>
                    </w:p>
                    <w:p w14:paraId="6721C733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</w:rPr>
                        <w:t>Wreath sale</w:t>
                      </w:r>
                    </w:p>
                    <w:p w14:paraId="15E3D62F" w14:textId="77777777" w:rsidR="009B6915" w:rsidRDefault="009B6915">
                      <w:pPr>
                        <w:jc w:val="center"/>
                        <w:textDirection w:val="btLr"/>
                      </w:pPr>
                    </w:p>
                    <w:p w14:paraId="609C76B4" w14:textId="77777777" w:rsidR="009B6915" w:rsidRDefault="009B6915">
                      <w:pPr>
                        <w:jc w:val="center"/>
                        <w:textDirection w:val="btLr"/>
                      </w:pPr>
                    </w:p>
                    <w:p w14:paraId="6D82C8FB" w14:textId="77777777" w:rsidR="009B6915" w:rsidRDefault="009B6915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571171" w14:textId="77777777" w:rsidR="009B6915" w:rsidRDefault="008D7113">
      <w:pPr>
        <w:jc w:val="center"/>
      </w:pPr>
      <w:r>
        <w:rPr>
          <w:noProof/>
        </w:rPr>
        <w:drawing>
          <wp:inline distT="0" distB="0" distL="0" distR="0" wp14:anchorId="4935C193" wp14:editId="2E500702">
            <wp:extent cx="1778000" cy="1778000"/>
            <wp:effectExtent l="0" t="0" r="0" b="0"/>
            <wp:docPr id="23" name="image8.png" descr="/Users/Marsha/Desktop/SF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/Users/Marsha/Desktop/SF_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44F13E" w14:textId="77777777" w:rsidR="009B6915" w:rsidRDefault="008D71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F29B310" wp14:editId="0DC756C4">
                <wp:simplePos x="0" y="0"/>
                <wp:positionH relativeFrom="column">
                  <wp:posOffset>152400</wp:posOffset>
                </wp:positionH>
                <wp:positionV relativeFrom="paragraph">
                  <wp:posOffset>2095500</wp:posOffset>
                </wp:positionV>
                <wp:extent cx="2146935" cy="2531110"/>
                <wp:effectExtent l="0" t="0" r="0" b="0"/>
                <wp:wrapSquare wrapText="bothSides" distT="0" distB="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8883" y="2520795"/>
                          <a:ext cx="2134235" cy="2518410"/>
                        </a:xfrm>
                        <a:prstGeom prst="rect">
                          <a:avLst/>
                        </a:prstGeom>
                        <a:solidFill>
                          <a:srgbClr val="0E5B4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80629D" w14:textId="77777777" w:rsidR="009B6915" w:rsidRDefault="009B69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9B310" id="Rectangle 21" o:spid="_x0000_s1031" style="position:absolute;margin-left:12pt;margin-top:165pt;width:169.05pt;height:19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" fillcolor="#0e5b41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D80629D" w14:textId="77777777" w:rsidR="009B6915" w:rsidRDefault="009B691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3584A89" wp14:editId="5D303F7C">
                <wp:simplePos x="0" y="0"/>
                <wp:positionH relativeFrom="column">
                  <wp:posOffset>12701</wp:posOffset>
                </wp:positionH>
                <wp:positionV relativeFrom="paragraph">
                  <wp:posOffset>254000</wp:posOffset>
                </wp:positionV>
                <wp:extent cx="2371725" cy="1726565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2921480"/>
                          <a:ext cx="236220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A6D6BB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Quintessential" w:eastAsia="Quintessential" w:hAnsi="Quintessential" w:cs="Quintessential"/>
                                <w:color w:val="0E5B41"/>
                                <w:sz w:val="64"/>
                              </w:rPr>
                              <w:t>South Fayette</w:t>
                            </w:r>
                          </w:p>
                          <w:p w14:paraId="5488862C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E5B41"/>
                                <w:sz w:val="52"/>
                              </w:rPr>
                              <w:t>Band Boosters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84A89" id="Rectangle 17" o:spid="_x0000_s1032" style="position:absolute;margin-left:1pt;margin-top:20pt;width:186.75pt;height:13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" filled="f" stroked="f">
                <v:textbox inset="2.53958mm,1.2694mm,2.53958mm,1.2694mm">
                  <w:txbxContent>
                    <w:p w14:paraId="0DA6D6BB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rFonts w:ascii="Quintessential" w:eastAsia="Quintessential" w:hAnsi="Quintessential" w:cs="Quintessential"/>
                          <w:color w:val="0E5B41"/>
                          <w:sz w:val="64"/>
                        </w:rPr>
                        <w:t>South Fayette</w:t>
                      </w:r>
                    </w:p>
                    <w:p w14:paraId="5488862C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0E5B41"/>
                          <w:sz w:val="52"/>
                        </w:rPr>
                        <w:t>Band Boosters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E7C585" w14:textId="77777777" w:rsidR="009B6915" w:rsidRDefault="008D71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F007075" wp14:editId="6EE70E5F">
                <wp:simplePos x="0" y="0"/>
                <wp:positionH relativeFrom="column">
                  <wp:posOffset>381000</wp:posOffset>
                </wp:positionH>
                <wp:positionV relativeFrom="paragraph">
                  <wp:posOffset>2032000</wp:posOffset>
                </wp:positionV>
                <wp:extent cx="1685925" cy="2294255"/>
                <wp:effectExtent l="0" t="0" r="0" b="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7800" y="2637635"/>
                          <a:ext cx="1676400" cy="228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28BF5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Little Green Machine</w:t>
                            </w:r>
                          </w:p>
                          <w:p w14:paraId="1AA03EC0" w14:textId="77777777" w:rsidR="009B6915" w:rsidRDefault="009B6915">
                            <w:pPr>
                              <w:jc w:val="center"/>
                              <w:textDirection w:val="btLr"/>
                            </w:pPr>
                          </w:p>
                          <w:p w14:paraId="10941243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Concert Band/</w:t>
                            </w:r>
                          </w:p>
                          <w:p w14:paraId="1B8D44E5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Wind Ensemble</w:t>
                            </w:r>
                          </w:p>
                          <w:p w14:paraId="1598D3A5" w14:textId="77777777" w:rsidR="009B6915" w:rsidRDefault="009B6915">
                            <w:pPr>
                              <w:jc w:val="center"/>
                              <w:textDirection w:val="btLr"/>
                            </w:pPr>
                          </w:p>
                          <w:p w14:paraId="22FC1B3D" w14:textId="77777777" w:rsidR="009B6915" w:rsidRDefault="008D71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Jazz Ensemble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07075" id="Rectangle 19" o:spid="_x0000_s1033" style="position:absolute;margin-left:30pt;margin-top:160pt;width:132.75pt;height:18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" filled="f" stroked="f">
                <v:textbox inset="2.53958mm,1.2694mm,2.53958mm,1.2694mm">
                  <w:txbxContent>
                    <w:p w14:paraId="77628BF5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36"/>
                        </w:rPr>
                        <w:t>Little Green Machine</w:t>
                      </w:r>
                    </w:p>
                    <w:p w14:paraId="1AA03EC0" w14:textId="77777777" w:rsidR="009B6915" w:rsidRDefault="009B6915">
                      <w:pPr>
                        <w:jc w:val="center"/>
                        <w:textDirection w:val="btLr"/>
                      </w:pPr>
                    </w:p>
                    <w:p w14:paraId="10941243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36"/>
                        </w:rPr>
                        <w:t>Concert Band/</w:t>
                      </w:r>
                    </w:p>
                    <w:p w14:paraId="1B8D44E5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36"/>
                        </w:rPr>
                        <w:t>Wind Ensemble</w:t>
                      </w:r>
                    </w:p>
                    <w:p w14:paraId="1598D3A5" w14:textId="77777777" w:rsidR="009B6915" w:rsidRDefault="009B6915">
                      <w:pPr>
                        <w:jc w:val="center"/>
                        <w:textDirection w:val="btLr"/>
                      </w:pPr>
                    </w:p>
                    <w:p w14:paraId="22FC1B3D" w14:textId="77777777" w:rsidR="009B6915" w:rsidRDefault="008D7113">
                      <w:pPr>
                        <w:jc w:val="center"/>
                        <w:textDirection w:val="btLr"/>
                      </w:pPr>
                      <w:r>
                        <w:rPr>
                          <w:color w:val="FFFFFF"/>
                          <w:sz w:val="36"/>
                        </w:rPr>
                        <w:t>Jazz Ensemble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F3BAF7" w14:textId="77777777" w:rsidR="008D7113" w:rsidRDefault="008D7113">
      <w:pPr>
        <w:jc w:val="center"/>
        <w:rPr>
          <w:b/>
          <w:color w:val="0E5B41"/>
          <w:sz w:val="28"/>
          <w:szCs w:val="28"/>
        </w:rPr>
      </w:pPr>
    </w:p>
    <w:p w14:paraId="53914BAB" w14:textId="7B901147" w:rsidR="009B6915" w:rsidRDefault="008D7113">
      <w:pPr>
        <w:jc w:val="center"/>
        <w:rPr>
          <w:b/>
          <w:color w:val="0E5B41"/>
          <w:sz w:val="28"/>
          <w:szCs w:val="28"/>
        </w:rPr>
      </w:pPr>
      <w:r>
        <w:rPr>
          <w:b/>
          <w:color w:val="0E5B41"/>
          <w:sz w:val="28"/>
          <w:szCs w:val="28"/>
        </w:rPr>
        <w:lastRenderedPageBreak/>
        <w:t>SF Band Booster Member Dues</w:t>
      </w:r>
    </w:p>
    <w:p w14:paraId="0810BC7C" w14:textId="77777777" w:rsidR="009B6915" w:rsidRDefault="009B6915">
      <w:pPr>
        <w:rPr>
          <w:sz w:val="18"/>
          <w:szCs w:val="18"/>
        </w:rPr>
      </w:pPr>
    </w:p>
    <w:p w14:paraId="051BA0F7" w14:textId="77777777" w:rsidR="009B6915" w:rsidRDefault="008D7113">
      <w:pPr>
        <w:ind w:left="1440" w:hanging="1440"/>
      </w:pPr>
      <w:r>
        <w:rPr>
          <w:b/>
          <w:sz w:val="28"/>
          <w:szCs w:val="28"/>
        </w:rPr>
        <w:t>Individual: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Dues: $60/year</w:t>
      </w:r>
    </w:p>
    <w:p w14:paraId="0FFAD4E3" w14:textId="77777777" w:rsidR="009B6915" w:rsidRDefault="008D7113">
      <w:pPr>
        <w:ind w:left="1440"/>
      </w:pPr>
      <w:r>
        <w:t>Lottery tickets: $65/year</w:t>
      </w:r>
    </w:p>
    <w:p w14:paraId="24C5C1F0" w14:textId="77777777" w:rsidR="009B6915" w:rsidRDefault="008D7113">
      <w:pPr>
        <w:ind w:left="1440"/>
        <w:rPr>
          <w:b/>
          <w:i/>
        </w:rPr>
      </w:pPr>
      <w:r>
        <w:rPr>
          <w:b/>
          <w:i/>
        </w:rPr>
        <w:t>Total $125/year</w:t>
      </w:r>
    </w:p>
    <w:p w14:paraId="51ADD3E0" w14:textId="77777777" w:rsidR="009B6915" w:rsidRDefault="009B6915"/>
    <w:p w14:paraId="14A6215A" w14:textId="77777777" w:rsidR="009B6915" w:rsidRDefault="008D7113">
      <w:pPr>
        <w:ind w:left="1440" w:hanging="1440"/>
        <w:rPr>
          <w:sz w:val="20"/>
          <w:szCs w:val="20"/>
        </w:rPr>
      </w:pPr>
      <w:r>
        <w:rPr>
          <w:b/>
          <w:sz w:val="28"/>
          <w:szCs w:val="28"/>
        </w:rPr>
        <w:t>Family (two or more students):</w:t>
      </w:r>
    </w:p>
    <w:p w14:paraId="445A3F87" w14:textId="77777777" w:rsidR="009B6915" w:rsidRDefault="008D7113">
      <w:pPr>
        <w:ind w:left="1440" w:hanging="1440"/>
      </w:pPr>
      <w:r>
        <w:rPr>
          <w:sz w:val="20"/>
          <w:szCs w:val="20"/>
        </w:rPr>
        <w:t xml:space="preserve">                                </w:t>
      </w:r>
      <w:r>
        <w:t>Dues: $90/year</w:t>
      </w:r>
    </w:p>
    <w:p w14:paraId="554402F8" w14:textId="77777777" w:rsidR="009B6915" w:rsidRDefault="008D7113">
      <w:pPr>
        <w:ind w:left="1440" w:hanging="1440"/>
      </w:pPr>
      <w:r>
        <w:tab/>
        <w:t>Lottery tickets: $100/year</w:t>
      </w:r>
    </w:p>
    <w:p w14:paraId="2D32D7A2" w14:textId="77777777" w:rsidR="009B6915" w:rsidRDefault="008D7113">
      <w:pPr>
        <w:ind w:left="1440" w:hanging="1440"/>
      </w:pPr>
      <w:r>
        <w:tab/>
      </w:r>
      <w:r>
        <w:rPr>
          <w:b/>
          <w:i/>
        </w:rPr>
        <w:t>Total $190/year</w:t>
      </w:r>
    </w:p>
    <w:p w14:paraId="12873F24" w14:textId="77777777" w:rsidR="009B6915" w:rsidRDefault="009B6915">
      <w:pPr>
        <w:ind w:left="1440" w:hanging="1440"/>
        <w:rPr>
          <w:sz w:val="20"/>
          <w:szCs w:val="20"/>
        </w:rPr>
      </w:pPr>
    </w:p>
    <w:p w14:paraId="698E0105" w14:textId="77777777" w:rsidR="009B6915" w:rsidRDefault="008D7113">
      <w:r>
        <w:t>________________________________</w:t>
      </w:r>
    </w:p>
    <w:p w14:paraId="07CA1ED2" w14:textId="77777777" w:rsidR="009B6915" w:rsidRDefault="009B6915">
      <w:pPr>
        <w:rPr>
          <w:sz w:val="18"/>
          <w:szCs w:val="18"/>
        </w:rPr>
      </w:pPr>
    </w:p>
    <w:p w14:paraId="700D1762" w14:textId="77777777" w:rsidR="009B6915" w:rsidRDefault="008D7113">
      <w:pPr>
        <w:jc w:val="center"/>
        <w:rPr>
          <w:b/>
          <w:color w:val="0E5B41"/>
          <w:sz w:val="28"/>
          <w:szCs w:val="28"/>
        </w:rPr>
      </w:pPr>
      <w:r>
        <w:rPr>
          <w:b/>
          <w:color w:val="0E5B41"/>
          <w:sz w:val="28"/>
          <w:szCs w:val="28"/>
        </w:rPr>
        <w:t>SF Band Booster Individual/Family Member Benefits</w:t>
      </w:r>
    </w:p>
    <w:p w14:paraId="4146F42D" w14:textId="77777777" w:rsidR="009B6915" w:rsidRDefault="009B6915">
      <w:pPr>
        <w:jc w:val="center"/>
        <w:rPr>
          <w:b/>
          <w:color w:val="0E5B41"/>
          <w:sz w:val="18"/>
          <w:szCs w:val="18"/>
        </w:rPr>
      </w:pPr>
    </w:p>
    <w:p w14:paraId="5A1239A3" w14:textId="77777777" w:rsidR="009B6915" w:rsidRDefault="008D7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Season and spring trip T-shirts</w:t>
      </w:r>
    </w:p>
    <w:p w14:paraId="083A1383" w14:textId="77777777" w:rsidR="009B6915" w:rsidRDefault="009B6915">
      <w:pPr>
        <w:rPr>
          <w:sz w:val="20"/>
          <w:szCs w:val="20"/>
        </w:rPr>
      </w:pPr>
    </w:p>
    <w:p w14:paraId="370B2E48" w14:textId="77777777" w:rsidR="009B6915" w:rsidRDefault="008D7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Two uniform cleanings per season</w:t>
      </w:r>
    </w:p>
    <w:p w14:paraId="42FB41A5" w14:textId="77777777" w:rsidR="009B6915" w:rsidRDefault="009B69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3C122757" w14:textId="77777777" w:rsidR="009B6915" w:rsidRDefault="008D7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White tousle cap/headband/gloves </w:t>
      </w:r>
      <w:r>
        <w:rPr>
          <w:b/>
          <w:color w:val="000000"/>
          <w:sz w:val="20"/>
          <w:szCs w:val="20"/>
        </w:rPr>
        <w:t>or</w:t>
      </w:r>
      <w:r>
        <w:rPr>
          <w:color w:val="000000"/>
          <w:sz w:val="20"/>
          <w:szCs w:val="20"/>
        </w:rPr>
        <w:t xml:space="preserve"> other appropriate gear for marching band (provided once during service with the band)</w:t>
      </w:r>
    </w:p>
    <w:p w14:paraId="1F7C0AA0" w14:textId="77777777" w:rsidR="009B6915" w:rsidRDefault="009B6915">
      <w:pPr>
        <w:rPr>
          <w:sz w:val="20"/>
          <w:szCs w:val="20"/>
        </w:rPr>
      </w:pPr>
    </w:p>
    <w:p w14:paraId="74B063AE" w14:textId="77777777" w:rsidR="009B6915" w:rsidRDefault="008D7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Game day snacks/water  </w:t>
      </w:r>
    </w:p>
    <w:p w14:paraId="2DECF5F6" w14:textId="77777777" w:rsidR="009B6915" w:rsidRDefault="009B6915">
      <w:pPr>
        <w:rPr>
          <w:sz w:val="20"/>
          <w:szCs w:val="20"/>
        </w:rPr>
      </w:pPr>
    </w:p>
    <w:p w14:paraId="76A499A2" w14:textId="77777777" w:rsidR="009B6915" w:rsidRDefault="008D7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Playoff game day(s) snacks/water</w:t>
      </w:r>
    </w:p>
    <w:p w14:paraId="23A6CFB1" w14:textId="77777777" w:rsidR="009B6915" w:rsidRDefault="009B6915">
      <w:pPr>
        <w:rPr>
          <w:sz w:val="22"/>
          <w:szCs w:val="22"/>
        </w:rPr>
      </w:pPr>
    </w:p>
    <w:p w14:paraId="517A8C3F" w14:textId="77777777" w:rsidR="009B6915" w:rsidRDefault="008D7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Complementary student ticket to band banquet</w:t>
      </w:r>
    </w:p>
    <w:p w14:paraId="656329A5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28419A33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77C568A5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6B4C8523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719C9203" w14:textId="77777777" w:rsidR="009B6915" w:rsidRDefault="009B6915">
      <w:pPr>
        <w:rPr>
          <w:b/>
          <w:color w:val="0E5B41"/>
          <w:sz w:val="28"/>
          <w:szCs w:val="28"/>
        </w:rPr>
      </w:pPr>
    </w:p>
    <w:p w14:paraId="1E9A7880" w14:textId="77777777" w:rsidR="009B6915" w:rsidRDefault="008D7113">
      <w:pPr>
        <w:jc w:val="center"/>
        <w:rPr>
          <w:b/>
          <w:color w:val="0E5B41"/>
          <w:sz w:val="28"/>
          <w:szCs w:val="28"/>
        </w:rPr>
      </w:pPr>
      <w:r>
        <w:rPr>
          <w:b/>
          <w:color w:val="0E5B41"/>
          <w:sz w:val="28"/>
          <w:szCs w:val="28"/>
        </w:rPr>
        <w:t>SF Band Booster Individual/Family Member Volunteer Commitments</w:t>
      </w:r>
    </w:p>
    <w:p w14:paraId="270D8046" w14:textId="77777777" w:rsidR="009B6915" w:rsidRDefault="009B6915">
      <w:pPr>
        <w:rPr>
          <w:b/>
          <w:sz w:val="18"/>
          <w:szCs w:val="18"/>
        </w:rPr>
      </w:pPr>
    </w:p>
    <w:p w14:paraId="4BFEB2A1" w14:textId="77777777" w:rsidR="009B6915" w:rsidRDefault="008D7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SF Band Festival (volunteer to fill one spot)</w:t>
      </w:r>
    </w:p>
    <w:p w14:paraId="0517A2FC" w14:textId="77777777" w:rsidR="009B6915" w:rsidRDefault="009B691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76D43E83" w14:textId="77777777" w:rsidR="009B6915" w:rsidRDefault="008D7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Volunteer for two events throughout the </w:t>
      </w:r>
      <w:r>
        <w:rPr>
          <w:i/>
          <w:color w:val="000000"/>
          <w:sz w:val="20"/>
          <w:szCs w:val="20"/>
        </w:rPr>
        <w:t xml:space="preserve">year </w:t>
      </w:r>
      <w:r>
        <w:rPr>
          <w:b/>
          <w:i/>
          <w:color w:val="000000"/>
          <w:sz w:val="20"/>
          <w:szCs w:val="20"/>
        </w:rPr>
        <w:t>(serving as committee chair or band officer counts as one event)</w:t>
      </w:r>
    </w:p>
    <w:p w14:paraId="476F24CB" w14:textId="77777777" w:rsidR="009B6915" w:rsidRDefault="009B6915">
      <w:pPr>
        <w:pBdr>
          <w:bottom w:val="single" w:sz="12" w:space="1" w:color="000000"/>
        </w:pBdr>
        <w:rPr>
          <w:sz w:val="18"/>
          <w:szCs w:val="18"/>
        </w:rPr>
      </w:pPr>
    </w:p>
    <w:p w14:paraId="0DE36DAB" w14:textId="77777777" w:rsidR="009B6915" w:rsidRDefault="009B6915">
      <w:pPr>
        <w:jc w:val="center"/>
        <w:rPr>
          <w:b/>
          <w:color w:val="0E5B41"/>
          <w:sz w:val="18"/>
          <w:szCs w:val="18"/>
        </w:rPr>
      </w:pPr>
    </w:p>
    <w:p w14:paraId="68F2FE81" w14:textId="77777777" w:rsidR="009B6915" w:rsidRDefault="009B6915">
      <w:pPr>
        <w:rPr>
          <w:color w:val="000000"/>
          <w:sz w:val="20"/>
          <w:szCs w:val="20"/>
        </w:rPr>
      </w:pPr>
    </w:p>
    <w:p w14:paraId="4D1A7C58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0C2121E0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6E1D430C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73A217CC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2C77D171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0BAA97EC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2A92F13B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623D3C9F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624B97F2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0911063E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6D293E81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624FCDBA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2A9443F2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14FF598F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231B70BC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6EC08F19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6C3E91C3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376AE465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1AC8C897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23C410CA" w14:textId="77777777" w:rsidR="009B6915" w:rsidRDefault="009B6915">
      <w:pPr>
        <w:jc w:val="center"/>
        <w:rPr>
          <w:b/>
          <w:color w:val="0E5B41"/>
          <w:sz w:val="28"/>
          <w:szCs w:val="28"/>
        </w:rPr>
      </w:pPr>
    </w:p>
    <w:p w14:paraId="33C4D73F" w14:textId="77777777" w:rsidR="009B6915" w:rsidRDefault="009B6915">
      <w:pPr>
        <w:rPr>
          <w:b/>
          <w:color w:val="0E5B41"/>
          <w:sz w:val="28"/>
          <w:szCs w:val="28"/>
        </w:rPr>
      </w:pPr>
    </w:p>
    <w:p w14:paraId="218258C4" w14:textId="77777777" w:rsidR="009B6915" w:rsidRDefault="008D7113">
      <w:pPr>
        <w:jc w:val="center"/>
        <w:rPr>
          <w:b/>
          <w:color w:val="0E5B41"/>
          <w:sz w:val="28"/>
          <w:szCs w:val="28"/>
        </w:rPr>
      </w:pPr>
      <w:r>
        <w:rPr>
          <w:b/>
          <w:color w:val="0E5B41"/>
          <w:sz w:val="28"/>
          <w:szCs w:val="28"/>
        </w:rPr>
        <w:t>SF Band Booster Member Application 21-22</w:t>
      </w:r>
    </w:p>
    <w:p w14:paraId="2094189E" w14:textId="77777777" w:rsidR="009B6915" w:rsidRDefault="009B6915">
      <w:pPr>
        <w:jc w:val="center"/>
        <w:rPr>
          <w:b/>
          <w:color w:val="0E5B41"/>
          <w:sz w:val="18"/>
          <w:szCs w:val="18"/>
        </w:rPr>
      </w:pPr>
    </w:p>
    <w:p w14:paraId="6C812ED3" w14:textId="77777777" w:rsidR="009B6915" w:rsidRDefault="008D7113">
      <w:pPr>
        <w:rPr>
          <w:b/>
          <w:color w:val="0E5B41"/>
          <w:sz w:val="20"/>
          <w:szCs w:val="20"/>
        </w:rPr>
      </w:pPr>
      <w:r>
        <w:rPr>
          <w:b/>
          <w:color w:val="0E5B41"/>
          <w:sz w:val="20"/>
          <w:szCs w:val="20"/>
        </w:rPr>
        <w:t>Please return this form in an envelope labeled BOOSTER MEMBERSHIP to the Green Box in the High School Band Room or mail to:</w:t>
      </w:r>
    </w:p>
    <w:p w14:paraId="32EE5528" w14:textId="77777777" w:rsidR="009B6915" w:rsidRDefault="009B6915">
      <w:pPr>
        <w:rPr>
          <w:b/>
          <w:color w:val="0E5B41"/>
          <w:sz w:val="20"/>
          <w:szCs w:val="20"/>
        </w:rPr>
      </w:pPr>
    </w:p>
    <w:p w14:paraId="7C45A6C9" w14:textId="77777777" w:rsidR="009B6915" w:rsidRDefault="008D7113">
      <w:pPr>
        <w:rPr>
          <w:b/>
          <w:color w:val="0E5B41"/>
          <w:sz w:val="20"/>
          <w:szCs w:val="20"/>
        </w:rPr>
      </w:pPr>
      <w:r>
        <w:rPr>
          <w:b/>
          <w:color w:val="0E5B41"/>
          <w:sz w:val="20"/>
          <w:szCs w:val="20"/>
        </w:rPr>
        <w:t>Paul Swartz</w:t>
      </w:r>
    </w:p>
    <w:p w14:paraId="171C6342" w14:textId="77777777" w:rsidR="009B6915" w:rsidRDefault="008D7113">
      <w:pPr>
        <w:rPr>
          <w:b/>
          <w:color w:val="0E5B41"/>
          <w:sz w:val="20"/>
          <w:szCs w:val="20"/>
        </w:rPr>
      </w:pPr>
      <w:r>
        <w:rPr>
          <w:b/>
          <w:color w:val="0E5B41"/>
          <w:sz w:val="20"/>
          <w:szCs w:val="20"/>
        </w:rPr>
        <w:t>1003 Granite Drive</w:t>
      </w:r>
    </w:p>
    <w:p w14:paraId="3718A6BB" w14:textId="77777777" w:rsidR="009B6915" w:rsidRDefault="008D7113">
      <w:pPr>
        <w:rPr>
          <w:b/>
          <w:color w:val="0E5B41"/>
          <w:sz w:val="20"/>
          <w:szCs w:val="20"/>
        </w:rPr>
      </w:pPr>
      <w:r>
        <w:rPr>
          <w:b/>
          <w:color w:val="0E5B41"/>
          <w:sz w:val="20"/>
          <w:szCs w:val="20"/>
        </w:rPr>
        <w:t>McDonald, PA 15057</w:t>
      </w:r>
    </w:p>
    <w:p w14:paraId="47C11FE9" w14:textId="77777777" w:rsidR="009B6915" w:rsidRDefault="009B6915">
      <w:pPr>
        <w:rPr>
          <w:b/>
          <w:color w:val="0E5B41"/>
          <w:sz w:val="20"/>
          <w:szCs w:val="20"/>
        </w:rPr>
      </w:pPr>
    </w:p>
    <w:p w14:paraId="56F20E87" w14:textId="77777777" w:rsidR="009B6915" w:rsidRDefault="008D711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Student name(s): _______________________</w:t>
      </w:r>
    </w:p>
    <w:p w14:paraId="1F242590" w14:textId="77777777" w:rsidR="009B6915" w:rsidRDefault="009B6915">
      <w:pPr>
        <w:rPr>
          <w:b/>
          <w:color w:val="000000"/>
          <w:sz w:val="20"/>
          <w:szCs w:val="20"/>
        </w:rPr>
      </w:pPr>
    </w:p>
    <w:p w14:paraId="48C1DAF5" w14:textId="77777777" w:rsidR="009B6915" w:rsidRDefault="009B6915">
      <w:pPr>
        <w:pBdr>
          <w:bottom w:val="single" w:sz="12" w:space="1" w:color="000000"/>
        </w:pBdr>
        <w:rPr>
          <w:b/>
          <w:color w:val="000000"/>
          <w:sz w:val="20"/>
          <w:szCs w:val="20"/>
        </w:rPr>
      </w:pPr>
    </w:p>
    <w:p w14:paraId="4FF9B415" w14:textId="77777777" w:rsidR="009B6915" w:rsidRDefault="009B6915">
      <w:pPr>
        <w:rPr>
          <w:b/>
          <w:color w:val="000000"/>
          <w:sz w:val="20"/>
          <w:szCs w:val="20"/>
        </w:rPr>
      </w:pPr>
    </w:p>
    <w:p w14:paraId="397E639E" w14:textId="77777777" w:rsidR="009B6915" w:rsidRDefault="008D711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Parent name(s): ____________________</w:t>
      </w:r>
      <w:r>
        <w:rPr>
          <w:b/>
          <w:color w:val="000000"/>
          <w:sz w:val="20"/>
          <w:szCs w:val="20"/>
        </w:rPr>
        <w:t>____</w:t>
      </w:r>
    </w:p>
    <w:p w14:paraId="40C08402" w14:textId="77777777" w:rsidR="009B6915" w:rsidRDefault="009B6915">
      <w:pPr>
        <w:rPr>
          <w:b/>
          <w:color w:val="000000"/>
          <w:sz w:val="20"/>
          <w:szCs w:val="20"/>
        </w:rPr>
      </w:pPr>
    </w:p>
    <w:p w14:paraId="349511E0" w14:textId="77777777" w:rsidR="009B6915" w:rsidRDefault="009B6915">
      <w:pPr>
        <w:pBdr>
          <w:bottom w:val="single" w:sz="12" w:space="1" w:color="000000"/>
        </w:pBdr>
        <w:rPr>
          <w:b/>
          <w:color w:val="000000"/>
          <w:sz w:val="20"/>
          <w:szCs w:val="20"/>
        </w:rPr>
      </w:pPr>
    </w:p>
    <w:p w14:paraId="55DB8D59" w14:textId="77777777" w:rsidR="009B6915" w:rsidRDefault="009B6915">
      <w:pPr>
        <w:rPr>
          <w:b/>
          <w:color w:val="000000"/>
          <w:sz w:val="20"/>
          <w:szCs w:val="20"/>
        </w:rPr>
      </w:pPr>
    </w:p>
    <w:p w14:paraId="62CA7A67" w14:textId="77777777" w:rsidR="009B6915" w:rsidRDefault="008D711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Address: ______________________________</w:t>
      </w:r>
    </w:p>
    <w:p w14:paraId="0CC6B0EA" w14:textId="77777777" w:rsidR="009B6915" w:rsidRDefault="009B6915">
      <w:pPr>
        <w:pBdr>
          <w:bottom w:val="single" w:sz="12" w:space="1" w:color="000000"/>
        </w:pBdr>
        <w:rPr>
          <w:b/>
          <w:color w:val="000000"/>
          <w:sz w:val="20"/>
          <w:szCs w:val="20"/>
        </w:rPr>
      </w:pPr>
    </w:p>
    <w:p w14:paraId="3D7DBF46" w14:textId="77777777" w:rsidR="009B6915" w:rsidRDefault="009B6915">
      <w:pPr>
        <w:pBdr>
          <w:bottom w:val="single" w:sz="12" w:space="1" w:color="000000"/>
        </w:pBdr>
        <w:rPr>
          <w:b/>
          <w:color w:val="000000"/>
          <w:sz w:val="20"/>
          <w:szCs w:val="20"/>
        </w:rPr>
      </w:pPr>
    </w:p>
    <w:p w14:paraId="1C1FB819" w14:textId="77777777" w:rsidR="009B6915" w:rsidRDefault="009B6915">
      <w:pPr>
        <w:rPr>
          <w:b/>
          <w:color w:val="000000"/>
          <w:sz w:val="20"/>
          <w:szCs w:val="20"/>
        </w:rPr>
      </w:pPr>
    </w:p>
    <w:p w14:paraId="07E65E7E" w14:textId="77777777" w:rsidR="009B6915" w:rsidRDefault="008D7113">
      <w:pPr>
        <w:pBdr>
          <w:bottom w:val="single" w:sz="12" w:space="1" w:color="000000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Email(s): ______________________________</w:t>
      </w:r>
    </w:p>
    <w:p w14:paraId="2BC3BF39" w14:textId="77777777" w:rsidR="009B6915" w:rsidRDefault="009B6915">
      <w:pPr>
        <w:pBdr>
          <w:bottom w:val="single" w:sz="12" w:space="1" w:color="000000"/>
        </w:pBdr>
        <w:rPr>
          <w:b/>
          <w:color w:val="000000"/>
          <w:sz w:val="20"/>
          <w:szCs w:val="20"/>
        </w:rPr>
      </w:pPr>
    </w:p>
    <w:p w14:paraId="0F8BB112" w14:textId="77777777" w:rsidR="009B6915" w:rsidRDefault="009B6915">
      <w:pPr>
        <w:pBdr>
          <w:bottom w:val="single" w:sz="12" w:space="1" w:color="000000"/>
        </w:pBdr>
        <w:rPr>
          <w:b/>
          <w:color w:val="000000"/>
          <w:sz w:val="20"/>
          <w:szCs w:val="20"/>
        </w:rPr>
      </w:pPr>
    </w:p>
    <w:p w14:paraId="7D14BE53" w14:textId="77777777" w:rsidR="009B6915" w:rsidRDefault="008D711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1FD67E99" w14:textId="77777777" w:rsidR="009B6915" w:rsidRDefault="008D711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Phone: ________________________________</w:t>
      </w:r>
    </w:p>
    <w:p w14:paraId="02C38495" w14:textId="77777777" w:rsidR="009B6915" w:rsidRDefault="009B6915">
      <w:pPr>
        <w:rPr>
          <w:b/>
          <w:color w:val="000000"/>
          <w:sz w:val="20"/>
          <w:szCs w:val="20"/>
        </w:rPr>
      </w:pPr>
    </w:p>
    <w:p w14:paraId="21C2092B" w14:textId="77777777" w:rsidR="009B6915" w:rsidRDefault="008D7113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Amount enclosed: ______________________</w:t>
      </w:r>
    </w:p>
    <w:p w14:paraId="2BE68394" w14:textId="77777777" w:rsidR="009B6915" w:rsidRDefault="008D7113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(Checks payable to SFBBA)</w:t>
      </w:r>
    </w:p>
    <w:p w14:paraId="45527DC9" w14:textId="77777777" w:rsidR="009B6915" w:rsidRDefault="009B6915">
      <w:pPr>
        <w:rPr>
          <w:b/>
          <w:color w:val="000000"/>
          <w:sz w:val="20"/>
          <w:szCs w:val="20"/>
        </w:rPr>
      </w:pPr>
    </w:p>
    <w:p w14:paraId="08B06AA1" w14:textId="77777777" w:rsidR="009B6915" w:rsidRDefault="009B6915">
      <w:pPr>
        <w:rPr>
          <w:b/>
          <w:color w:val="000000"/>
          <w:sz w:val="20"/>
          <w:szCs w:val="20"/>
        </w:rPr>
      </w:pPr>
    </w:p>
    <w:p w14:paraId="72F75776" w14:textId="77777777" w:rsidR="009B6915" w:rsidRDefault="008D7113">
      <w:pPr>
        <w:rPr>
          <w:b/>
          <w:color w:val="0E5B41"/>
          <w:sz w:val="20"/>
          <w:szCs w:val="20"/>
        </w:rPr>
      </w:pPr>
      <w:r>
        <w:rPr>
          <w:b/>
          <w:color w:val="0E5B41"/>
          <w:sz w:val="20"/>
          <w:szCs w:val="20"/>
          <w:u w:val="single"/>
        </w:rPr>
        <w:t>Member of (list student names)</w:t>
      </w:r>
      <w:r>
        <w:rPr>
          <w:b/>
          <w:color w:val="0E5B41"/>
          <w:sz w:val="20"/>
          <w:szCs w:val="20"/>
        </w:rPr>
        <w:t>:</w:t>
      </w:r>
    </w:p>
    <w:p w14:paraId="15E333D2" w14:textId="77777777" w:rsidR="009B6915" w:rsidRDefault="009B6915">
      <w:pPr>
        <w:rPr>
          <w:b/>
          <w:color w:val="0E5B41"/>
          <w:sz w:val="20"/>
          <w:szCs w:val="20"/>
        </w:rPr>
      </w:pPr>
    </w:p>
    <w:p w14:paraId="4847ACC5" w14:textId="77777777" w:rsidR="009B6915" w:rsidRDefault="008D7113">
      <w:pPr>
        <w:rPr>
          <w:b/>
          <w:color w:val="0E5B41"/>
          <w:sz w:val="20"/>
          <w:szCs w:val="20"/>
        </w:rPr>
      </w:pPr>
      <w:r>
        <w:rPr>
          <w:b/>
          <w:color w:val="0E5B41"/>
          <w:sz w:val="20"/>
          <w:szCs w:val="20"/>
        </w:rPr>
        <w:t xml:space="preserve">Marching Band </w:t>
      </w:r>
      <w:r>
        <w:rPr>
          <w:b/>
          <w:color w:val="0E5B41"/>
          <w:sz w:val="20"/>
          <w:szCs w:val="20"/>
        </w:rPr>
        <w:tab/>
      </w:r>
      <w:r>
        <w:rPr>
          <w:b/>
          <w:color w:val="0E5B41"/>
          <w:sz w:val="20"/>
          <w:szCs w:val="20"/>
        </w:rPr>
        <w:tab/>
        <w:t>________________</w:t>
      </w:r>
    </w:p>
    <w:p w14:paraId="00BBE53A" w14:textId="77777777" w:rsidR="009B6915" w:rsidRDefault="009B6915">
      <w:pPr>
        <w:rPr>
          <w:b/>
          <w:color w:val="0E5B41"/>
          <w:sz w:val="20"/>
          <w:szCs w:val="20"/>
        </w:rPr>
      </w:pPr>
    </w:p>
    <w:p w14:paraId="43558583" w14:textId="77777777" w:rsidR="009B6915" w:rsidRDefault="008D7113">
      <w:pPr>
        <w:rPr>
          <w:b/>
          <w:color w:val="0E5B41"/>
          <w:sz w:val="20"/>
          <w:szCs w:val="20"/>
        </w:rPr>
      </w:pPr>
      <w:r>
        <w:rPr>
          <w:b/>
          <w:color w:val="0E5B41"/>
          <w:sz w:val="20"/>
          <w:szCs w:val="20"/>
        </w:rPr>
        <w:t>Concert Band/</w:t>
      </w:r>
    </w:p>
    <w:p w14:paraId="42EFC935" w14:textId="77777777" w:rsidR="009B6915" w:rsidRDefault="008D7113">
      <w:pPr>
        <w:rPr>
          <w:b/>
          <w:color w:val="0E5B41"/>
          <w:sz w:val="20"/>
          <w:szCs w:val="20"/>
        </w:rPr>
      </w:pPr>
      <w:r>
        <w:rPr>
          <w:b/>
          <w:color w:val="0E5B41"/>
          <w:sz w:val="20"/>
          <w:szCs w:val="20"/>
        </w:rPr>
        <w:t>Wind Ensemble</w:t>
      </w:r>
      <w:r>
        <w:rPr>
          <w:b/>
          <w:color w:val="0E5B41"/>
          <w:sz w:val="20"/>
          <w:szCs w:val="20"/>
        </w:rPr>
        <w:tab/>
      </w:r>
      <w:r>
        <w:rPr>
          <w:b/>
          <w:color w:val="0E5B41"/>
          <w:sz w:val="20"/>
          <w:szCs w:val="20"/>
        </w:rPr>
        <w:tab/>
        <w:t>________________</w:t>
      </w:r>
    </w:p>
    <w:p w14:paraId="0406DAA9" w14:textId="77777777" w:rsidR="009B6915" w:rsidRDefault="009B6915">
      <w:pPr>
        <w:rPr>
          <w:b/>
          <w:color w:val="0E5B41"/>
          <w:sz w:val="20"/>
          <w:szCs w:val="20"/>
        </w:rPr>
      </w:pPr>
    </w:p>
    <w:p w14:paraId="15FF4829" w14:textId="77777777" w:rsidR="009B6915" w:rsidRDefault="008D7113">
      <w:pPr>
        <w:rPr>
          <w:b/>
          <w:color w:val="0E5B41"/>
          <w:sz w:val="20"/>
          <w:szCs w:val="20"/>
        </w:rPr>
      </w:pPr>
      <w:r>
        <w:rPr>
          <w:b/>
          <w:color w:val="0E5B41"/>
          <w:sz w:val="20"/>
          <w:szCs w:val="20"/>
        </w:rPr>
        <w:t>Jazz Ensemble</w:t>
      </w:r>
      <w:r>
        <w:rPr>
          <w:b/>
          <w:color w:val="0E5B41"/>
          <w:sz w:val="20"/>
          <w:szCs w:val="20"/>
        </w:rPr>
        <w:tab/>
      </w:r>
      <w:r>
        <w:rPr>
          <w:b/>
          <w:color w:val="0E5B41"/>
          <w:sz w:val="20"/>
          <w:szCs w:val="20"/>
        </w:rPr>
        <w:tab/>
        <w:t>________________</w:t>
      </w:r>
    </w:p>
    <w:sectPr w:rsidR="009B6915">
      <w:pgSz w:w="15840" w:h="12240" w:orient="landscape"/>
      <w:pgMar w:top="720" w:right="720" w:bottom="720" w:left="720" w:header="720" w:footer="720" w:gutter="0"/>
      <w:pgNumType w:start="1"/>
      <w:cols w:num="3" w:space="720" w:equalWidth="0">
        <w:col w:w="3840" w:space="1440"/>
        <w:col w:w="3840" w:space="1440"/>
        <w:col w:w="3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7BE8"/>
    <w:multiLevelType w:val="multilevel"/>
    <w:tmpl w:val="84F2D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6256"/>
    <w:multiLevelType w:val="multilevel"/>
    <w:tmpl w:val="9D820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15"/>
    <w:rsid w:val="008D7113"/>
    <w:rsid w:val="009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95B5"/>
  <w15:docId w15:val="{B3A75F9A-DE87-4213-A6EA-34B376C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84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3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2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EMOQg4P+sb4vNUO8Ctm59X0lkg==">AMUW2mUG+iWs6CkJTMWeqlbGdM90Zlfv493xd5pPRIoRkYQZES5WZYdBWmP6wvb3LFoGdNgtxSURDTxywm5/SyJYj09Lx9D6v5Mp8tA2CRyR8gRdgSjtdz4=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Marsha McFalls</dc:creator>
  <cp:lastModifiedBy>Jennifer Iagnemma</cp:lastModifiedBy>
  <cp:revision>2</cp:revision>
  <dcterms:created xsi:type="dcterms:W3CDTF">2020-07-10T22:59:00Z</dcterms:created>
  <dcterms:modified xsi:type="dcterms:W3CDTF">2021-05-16T20:08:00Z</dcterms:modified>
</cp:coreProperties>
</file>